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C31975" w14:textId="29948901" w:rsidR="000A491D" w:rsidRPr="00EE67E4" w:rsidRDefault="000A491D">
      <w:pPr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Agenda: Comenius Me</w:t>
      </w:r>
      <w:bookmarkStart w:id="0" w:name="_GoBack"/>
      <w:bookmarkEnd w:id="0"/>
      <w:r>
        <w:rPr>
          <w:b/>
          <w:sz w:val="32"/>
          <w:szCs w:val="32"/>
          <w:lang w:val="en-US"/>
        </w:rPr>
        <w:t xml:space="preserve">eting: </w:t>
      </w:r>
      <w:r w:rsidR="00681B86">
        <w:rPr>
          <w:b/>
          <w:sz w:val="32"/>
          <w:szCs w:val="32"/>
          <w:lang w:val="en-US"/>
        </w:rPr>
        <w:t xml:space="preserve">Nov. </w:t>
      </w:r>
      <w:r>
        <w:rPr>
          <w:b/>
          <w:sz w:val="32"/>
          <w:szCs w:val="32"/>
          <w:lang w:val="en-US"/>
        </w:rPr>
        <w:t>9</w:t>
      </w:r>
      <w:r w:rsidRPr="000A491D">
        <w:rPr>
          <w:b/>
          <w:sz w:val="32"/>
          <w:szCs w:val="32"/>
          <w:vertAlign w:val="superscript"/>
          <w:lang w:val="en-US"/>
        </w:rPr>
        <w:t>th</w:t>
      </w:r>
      <w:r>
        <w:rPr>
          <w:b/>
          <w:sz w:val="32"/>
          <w:szCs w:val="32"/>
          <w:lang w:val="en-US"/>
        </w:rPr>
        <w:t xml:space="preserve"> </w:t>
      </w:r>
      <w:r w:rsidR="00EE67E4" w:rsidRPr="00EE67E4">
        <w:rPr>
          <w:b/>
          <w:sz w:val="32"/>
          <w:szCs w:val="32"/>
          <w:lang w:val="en-US"/>
        </w:rPr>
        <w:t xml:space="preserve">– </w:t>
      </w:r>
      <w:r w:rsidR="00681B86">
        <w:rPr>
          <w:b/>
          <w:sz w:val="32"/>
          <w:szCs w:val="32"/>
          <w:lang w:val="en-US"/>
        </w:rPr>
        <w:t xml:space="preserve">Nov. </w:t>
      </w:r>
      <w:r w:rsidR="001C6076">
        <w:rPr>
          <w:b/>
          <w:sz w:val="32"/>
          <w:szCs w:val="32"/>
          <w:lang w:val="en-US"/>
        </w:rPr>
        <w:t>15</w:t>
      </w:r>
      <w:r w:rsidR="001C6076" w:rsidRPr="001C6076">
        <w:rPr>
          <w:b/>
          <w:sz w:val="32"/>
          <w:szCs w:val="32"/>
          <w:vertAlign w:val="superscript"/>
          <w:lang w:val="en-US"/>
        </w:rPr>
        <w:t>th</w:t>
      </w:r>
      <w:r>
        <w:rPr>
          <w:b/>
          <w:sz w:val="32"/>
          <w:szCs w:val="32"/>
          <w:lang w:val="en-US"/>
        </w:rPr>
        <w:t xml:space="preserve"> </w:t>
      </w:r>
      <w:r w:rsidR="001C6076">
        <w:rPr>
          <w:b/>
          <w:sz w:val="32"/>
          <w:szCs w:val="32"/>
          <w:lang w:val="en-US"/>
        </w:rPr>
        <w:t>2013</w:t>
      </w:r>
    </w:p>
    <w:tbl>
      <w:tblPr>
        <w:tblpPr w:leftFromText="141" w:rightFromText="141" w:vertAnchor="text" w:tblpY="1"/>
        <w:tblOverlap w:val="never"/>
        <w:tblW w:w="14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136"/>
        <w:gridCol w:w="1968"/>
        <w:gridCol w:w="1944"/>
        <w:gridCol w:w="2056"/>
        <w:gridCol w:w="1804"/>
        <w:gridCol w:w="2198"/>
        <w:gridCol w:w="235"/>
      </w:tblGrid>
      <w:tr w:rsidR="009C350C" w14:paraId="756E383B" w14:textId="77777777" w:rsidTr="000A491D">
        <w:trPr>
          <w:trHeight w:val="471"/>
        </w:trPr>
        <w:tc>
          <w:tcPr>
            <w:tcW w:w="2235" w:type="dxa"/>
          </w:tcPr>
          <w:p w14:paraId="24B795EE" w14:textId="77777777" w:rsidR="00EE67E4" w:rsidRDefault="00B4150B" w:rsidP="000A491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E67E4">
              <w:rPr>
                <w:b/>
                <w:sz w:val="22"/>
                <w:szCs w:val="22"/>
              </w:rPr>
              <w:t>Saturday</w:t>
            </w:r>
            <w:proofErr w:type="spellEnd"/>
          </w:p>
          <w:p w14:paraId="31FF9DE2" w14:textId="77777777" w:rsidR="00D15268" w:rsidRPr="00EE67E4" w:rsidRDefault="001C6076" w:rsidP="000A49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9.11.</w:t>
            </w:r>
          </w:p>
        </w:tc>
        <w:tc>
          <w:tcPr>
            <w:tcW w:w="2136" w:type="dxa"/>
          </w:tcPr>
          <w:p w14:paraId="3658B973" w14:textId="77777777" w:rsidR="00EE67E4" w:rsidRDefault="00B4150B" w:rsidP="000A491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E67E4">
              <w:rPr>
                <w:b/>
                <w:sz w:val="22"/>
                <w:szCs w:val="22"/>
              </w:rPr>
              <w:t>Sunday</w:t>
            </w:r>
            <w:proofErr w:type="spellEnd"/>
            <w:r w:rsidR="00EE67E4">
              <w:rPr>
                <w:b/>
                <w:sz w:val="22"/>
                <w:szCs w:val="22"/>
              </w:rPr>
              <w:t xml:space="preserve"> </w:t>
            </w:r>
          </w:p>
          <w:p w14:paraId="04CF3C29" w14:textId="77777777" w:rsidR="00D15268" w:rsidRPr="00EE67E4" w:rsidRDefault="001C6076" w:rsidP="000A49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10.11.</w:t>
            </w:r>
          </w:p>
        </w:tc>
        <w:tc>
          <w:tcPr>
            <w:tcW w:w="1974" w:type="dxa"/>
          </w:tcPr>
          <w:p w14:paraId="1D439A08" w14:textId="77777777" w:rsidR="00EE67E4" w:rsidRDefault="00B4150B" w:rsidP="000A491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E67E4">
              <w:rPr>
                <w:b/>
                <w:sz w:val="22"/>
                <w:szCs w:val="22"/>
              </w:rPr>
              <w:t>Monday</w:t>
            </w:r>
            <w:proofErr w:type="spellEnd"/>
          </w:p>
          <w:p w14:paraId="4578F408" w14:textId="77777777" w:rsidR="00D15268" w:rsidRPr="00EE67E4" w:rsidRDefault="001C6076" w:rsidP="000A49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EE67E4">
              <w:rPr>
                <w:b/>
                <w:sz w:val="22"/>
                <w:szCs w:val="22"/>
              </w:rPr>
              <w:t>.11.</w:t>
            </w:r>
          </w:p>
        </w:tc>
        <w:tc>
          <w:tcPr>
            <w:tcW w:w="1985" w:type="dxa"/>
          </w:tcPr>
          <w:p w14:paraId="4C36A98D" w14:textId="77777777" w:rsidR="00EE67E4" w:rsidRDefault="00B4150B" w:rsidP="000A491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E67E4">
              <w:rPr>
                <w:b/>
                <w:sz w:val="22"/>
                <w:szCs w:val="22"/>
              </w:rPr>
              <w:t>Tuesday</w:t>
            </w:r>
            <w:proofErr w:type="spellEnd"/>
          </w:p>
          <w:p w14:paraId="68136D79" w14:textId="77777777" w:rsidR="00D15268" w:rsidRPr="00EE67E4" w:rsidRDefault="001C6076" w:rsidP="000A49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  <w:r w:rsidR="00EE67E4">
              <w:rPr>
                <w:b/>
                <w:sz w:val="22"/>
                <w:szCs w:val="22"/>
              </w:rPr>
              <w:t>.11.</w:t>
            </w:r>
          </w:p>
        </w:tc>
        <w:tc>
          <w:tcPr>
            <w:tcW w:w="1843" w:type="dxa"/>
          </w:tcPr>
          <w:p w14:paraId="4C5BA056" w14:textId="77777777" w:rsidR="00D15268" w:rsidRPr="00EE67E4" w:rsidRDefault="00B4150B" w:rsidP="000A491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E67E4">
              <w:rPr>
                <w:b/>
                <w:sz w:val="22"/>
                <w:szCs w:val="22"/>
              </w:rPr>
              <w:t>Wednesd</w:t>
            </w:r>
            <w:r w:rsidR="00EE67E4">
              <w:rPr>
                <w:b/>
                <w:sz w:val="22"/>
                <w:szCs w:val="22"/>
              </w:rPr>
              <w:t>ay</w:t>
            </w:r>
            <w:proofErr w:type="spellEnd"/>
            <w:r w:rsidR="00EE67E4">
              <w:rPr>
                <w:b/>
                <w:sz w:val="22"/>
                <w:szCs w:val="22"/>
              </w:rPr>
              <w:t xml:space="preserve"> </w:t>
            </w:r>
            <w:r w:rsidR="001C6076">
              <w:rPr>
                <w:b/>
                <w:sz w:val="22"/>
                <w:szCs w:val="22"/>
              </w:rPr>
              <w:t>13</w:t>
            </w:r>
            <w:r w:rsidR="00EE67E4">
              <w:rPr>
                <w:b/>
                <w:sz w:val="22"/>
                <w:szCs w:val="22"/>
              </w:rPr>
              <w:t>.11.</w:t>
            </w:r>
          </w:p>
        </w:tc>
        <w:tc>
          <w:tcPr>
            <w:tcW w:w="1842" w:type="dxa"/>
          </w:tcPr>
          <w:p w14:paraId="7222D3DD" w14:textId="77777777" w:rsidR="00D15268" w:rsidRDefault="00B4150B" w:rsidP="000A491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E67E4">
              <w:rPr>
                <w:b/>
                <w:sz w:val="22"/>
                <w:szCs w:val="22"/>
              </w:rPr>
              <w:t>Thursday</w:t>
            </w:r>
            <w:proofErr w:type="spellEnd"/>
          </w:p>
          <w:p w14:paraId="3D26B035" w14:textId="77777777" w:rsidR="00EE67E4" w:rsidRPr="00EE67E4" w:rsidRDefault="00EE67E4" w:rsidP="000A49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1C6076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.11.</w:t>
            </w:r>
          </w:p>
        </w:tc>
        <w:tc>
          <w:tcPr>
            <w:tcW w:w="2265" w:type="dxa"/>
          </w:tcPr>
          <w:p w14:paraId="1042C2E4" w14:textId="77777777" w:rsidR="00D15268" w:rsidRDefault="00B4150B" w:rsidP="000A491D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E67E4">
              <w:rPr>
                <w:b/>
                <w:sz w:val="22"/>
                <w:szCs w:val="22"/>
              </w:rPr>
              <w:t>Frida</w:t>
            </w:r>
            <w:r w:rsidR="00EE67E4">
              <w:rPr>
                <w:b/>
                <w:sz w:val="22"/>
                <w:szCs w:val="22"/>
              </w:rPr>
              <w:t>y</w:t>
            </w:r>
            <w:proofErr w:type="spellEnd"/>
          </w:p>
          <w:p w14:paraId="6C3B4BF0" w14:textId="77777777" w:rsidR="00EE67E4" w:rsidRPr="00EE67E4" w:rsidRDefault="001C6076" w:rsidP="000A49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EE67E4">
              <w:rPr>
                <w:b/>
                <w:sz w:val="22"/>
                <w:szCs w:val="22"/>
              </w:rPr>
              <w:t>.11.</w:t>
            </w:r>
          </w:p>
        </w:tc>
        <w:tc>
          <w:tcPr>
            <w:tcW w:w="236" w:type="dxa"/>
          </w:tcPr>
          <w:p w14:paraId="39DD2F59" w14:textId="77777777" w:rsidR="00EE67E4" w:rsidRPr="00EE67E4" w:rsidRDefault="00EE67E4" w:rsidP="000A491D">
            <w:pPr>
              <w:rPr>
                <w:b/>
                <w:sz w:val="22"/>
                <w:szCs w:val="22"/>
              </w:rPr>
            </w:pPr>
          </w:p>
        </w:tc>
      </w:tr>
      <w:tr w:rsidR="009C350C" w14:paraId="1FA011F0" w14:textId="77777777" w:rsidTr="000A491D">
        <w:trPr>
          <w:trHeight w:val="2704"/>
        </w:trPr>
        <w:tc>
          <w:tcPr>
            <w:tcW w:w="2235" w:type="dxa"/>
          </w:tcPr>
          <w:p w14:paraId="2070138A" w14:textId="77777777" w:rsidR="00B4150B" w:rsidRDefault="00B4150B" w:rsidP="000A491D"/>
          <w:p w14:paraId="06AA6263" w14:textId="77777777" w:rsidR="00B4150B" w:rsidRDefault="00B4150B" w:rsidP="000A491D">
            <w:r>
              <w:t>Morning:</w:t>
            </w:r>
          </w:p>
          <w:p w14:paraId="518D2DDB" w14:textId="77777777" w:rsidR="00B4150B" w:rsidRDefault="00B4150B" w:rsidP="000A491D"/>
          <w:p w14:paraId="302505BF" w14:textId="77777777" w:rsidR="00B4150B" w:rsidRDefault="001C6076" w:rsidP="000A491D">
            <w:r>
              <w:t>Arrival:</w:t>
            </w:r>
          </w:p>
          <w:p w14:paraId="175A4C67" w14:textId="77777777" w:rsidR="001C6076" w:rsidRDefault="001C6076" w:rsidP="000A491D">
            <w:r>
              <w:t>Finnland: 9.45</w:t>
            </w:r>
          </w:p>
          <w:p w14:paraId="7E31C0FD" w14:textId="406C6BD0" w:rsidR="001C6076" w:rsidRDefault="001C6076" w:rsidP="000A491D">
            <w:r>
              <w:t xml:space="preserve">Germany: </w:t>
            </w:r>
            <w:r w:rsidR="000A491D">
              <w:t>9.30</w:t>
            </w:r>
          </w:p>
        </w:tc>
        <w:tc>
          <w:tcPr>
            <w:tcW w:w="2136" w:type="dxa"/>
          </w:tcPr>
          <w:p w14:paraId="55C5A53E" w14:textId="77777777" w:rsidR="00B4150B" w:rsidRDefault="00B4150B" w:rsidP="000A491D"/>
          <w:p w14:paraId="1A6114C4" w14:textId="77777777" w:rsidR="00B4150B" w:rsidRDefault="00B4150B" w:rsidP="000A491D">
            <w:r>
              <w:t>Morning:</w:t>
            </w:r>
          </w:p>
          <w:p w14:paraId="1966637F" w14:textId="77777777" w:rsidR="00B4150B" w:rsidRDefault="00B4150B" w:rsidP="000A491D">
            <w:r>
              <w:t>Vienna -</w:t>
            </w:r>
            <w:r w:rsidRPr="005302B3">
              <w:rPr>
                <w:lang w:val="en-GB"/>
              </w:rPr>
              <w:t xml:space="preserve"> sig</w:t>
            </w:r>
            <w:r w:rsidR="00E26118" w:rsidRPr="005302B3">
              <w:rPr>
                <w:lang w:val="en-GB"/>
              </w:rPr>
              <w:t>h</w:t>
            </w:r>
            <w:r w:rsidRPr="005302B3">
              <w:rPr>
                <w:lang w:val="en-GB"/>
              </w:rPr>
              <w:t>tseeing</w:t>
            </w:r>
          </w:p>
        </w:tc>
        <w:tc>
          <w:tcPr>
            <w:tcW w:w="1974" w:type="dxa"/>
          </w:tcPr>
          <w:p w14:paraId="0803ACC6" w14:textId="08CB8369" w:rsidR="00B4150B" w:rsidRPr="00F35983" w:rsidRDefault="00F35983" w:rsidP="000A491D">
            <w:pPr>
              <w:rPr>
                <w:b/>
                <w:color w:val="FF0000"/>
              </w:rPr>
            </w:pPr>
            <w:r w:rsidRPr="00F35983">
              <w:rPr>
                <w:b/>
                <w:color w:val="FF0000"/>
              </w:rPr>
              <w:t>RED DAY!</w:t>
            </w:r>
          </w:p>
          <w:p w14:paraId="1007CCCC" w14:textId="77777777" w:rsidR="00B4150B" w:rsidRDefault="00B4150B" w:rsidP="000A491D">
            <w:r>
              <w:t>Morning:</w:t>
            </w:r>
          </w:p>
          <w:p w14:paraId="73F0F0D9" w14:textId="77777777" w:rsidR="001C6076" w:rsidRPr="001C6076" w:rsidRDefault="001C6076" w:rsidP="000A491D">
            <w:pPr>
              <w:rPr>
                <w:b/>
              </w:rPr>
            </w:pPr>
          </w:p>
          <w:p w14:paraId="7D54AD17" w14:textId="77777777" w:rsidR="00C85D18" w:rsidRPr="005302B3" w:rsidRDefault="001C6076" w:rsidP="000A491D">
            <w:pPr>
              <w:rPr>
                <w:lang w:val="en-GB"/>
              </w:rPr>
            </w:pPr>
            <w:r>
              <w:rPr>
                <w:lang w:val="en-GB"/>
              </w:rPr>
              <w:t>Working on the project</w:t>
            </w:r>
          </w:p>
        </w:tc>
        <w:tc>
          <w:tcPr>
            <w:tcW w:w="1985" w:type="dxa"/>
          </w:tcPr>
          <w:p w14:paraId="348139BA" w14:textId="77777777" w:rsidR="00B4150B" w:rsidRPr="005302B3" w:rsidRDefault="00B4150B" w:rsidP="000A491D">
            <w:pPr>
              <w:rPr>
                <w:lang w:val="en-GB"/>
              </w:rPr>
            </w:pPr>
          </w:p>
          <w:p w14:paraId="5C905D79" w14:textId="77777777" w:rsidR="00B4150B" w:rsidRDefault="00B4150B" w:rsidP="000A491D">
            <w:r>
              <w:t>Morning:</w:t>
            </w:r>
          </w:p>
          <w:p w14:paraId="295EE10C" w14:textId="77777777" w:rsidR="001C6076" w:rsidRDefault="001C6076" w:rsidP="000A491D">
            <w:r>
              <w:t>Welcome-&gt;</w:t>
            </w:r>
          </w:p>
          <w:p w14:paraId="7E6D9DD2" w14:textId="7A1D1017" w:rsidR="00B4150B" w:rsidRDefault="001C6076" w:rsidP="000A491D">
            <w:proofErr w:type="spellStart"/>
            <w:r>
              <w:t>Come</w:t>
            </w:r>
            <w:proofErr w:type="spellEnd"/>
            <w:r>
              <w:t xml:space="preserve"> </w:t>
            </w:r>
            <w:proofErr w:type="spellStart"/>
            <w:r>
              <w:t>together</w:t>
            </w:r>
            <w:proofErr w:type="spellEnd"/>
            <w:r w:rsidR="00F35983">
              <w:t xml:space="preserve"> in </w:t>
            </w:r>
            <w:proofErr w:type="spellStart"/>
            <w:r w:rsidR="00F35983">
              <w:t>school</w:t>
            </w:r>
            <w:proofErr w:type="spellEnd"/>
            <w:r w:rsidR="00F35983">
              <w:t xml:space="preserve"> -&gt; </w:t>
            </w:r>
            <w:proofErr w:type="spellStart"/>
            <w:r w:rsidR="00F35983">
              <w:t>Kohfidisch</w:t>
            </w:r>
            <w:proofErr w:type="spellEnd"/>
          </w:p>
          <w:p w14:paraId="6A3E376E" w14:textId="47FF3093" w:rsidR="00B4150B" w:rsidRDefault="00C41940" w:rsidP="000A491D">
            <w:r>
              <w:t xml:space="preserve">Working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project</w:t>
            </w:r>
            <w:proofErr w:type="spellEnd"/>
          </w:p>
          <w:p w14:paraId="6FE15D76" w14:textId="77777777" w:rsidR="00B4150B" w:rsidRDefault="001C6076" w:rsidP="000A491D">
            <w:r>
              <w:rPr>
                <w:lang w:val="en-GB"/>
              </w:rPr>
              <w:t>Conc</w:t>
            </w:r>
            <w:r w:rsidRPr="005302B3">
              <w:rPr>
                <w:lang w:val="en-GB"/>
              </w:rPr>
              <w:t>eption – platform</w:t>
            </w:r>
          </w:p>
        </w:tc>
        <w:tc>
          <w:tcPr>
            <w:tcW w:w="1843" w:type="dxa"/>
          </w:tcPr>
          <w:p w14:paraId="33CB644A" w14:textId="77777777" w:rsidR="00B4150B" w:rsidRDefault="00B4150B" w:rsidP="000A491D"/>
          <w:p w14:paraId="1CD33E6E" w14:textId="77777777" w:rsidR="00B4150B" w:rsidRDefault="00B4150B" w:rsidP="000A491D">
            <w:r>
              <w:t>Morning:</w:t>
            </w:r>
          </w:p>
          <w:p w14:paraId="6F0EC9BD" w14:textId="77777777" w:rsidR="00B4150B" w:rsidRDefault="00B4150B" w:rsidP="000A491D"/>
          <w:p w14:paraId="255E5850" w14:textId="77777777" w:rsidR="00C41940" w:rsidRDefault="00C41940" w:rsidP="000A491D">
            <w:r>
              <w:t xml:space="preserve">Working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project</w:t>
            </w:r>
            <w:proofErr w:type="spellEnd"/>
          </w:p>
          <w:p w14:paraId="2F6ECA42" w14:textId="77777777" w:rsidR="00B4150B" w:rsidRDefault="00B4150B" w:rsidP="000A491D"/>
          <w:p w14:paraId="48520D9C" w14:textId="77777777" w:rsidR="00B4150B" w:rsidRDefault="00B4150B" w:rsidP="000A491D"/>
          <w:p w14:paraId="0EE0E607" w14:textId="77777777" w:rsidR="00B4150B" w:rsidRDefault="00B4150B" w:rsidP="000A491D"/>
        </w:tc>
        <w:tc>
          <w:tcPr>
            <w:tcW w:w="1842" w:type="dxa"/>
          </w:tcPr>
          <w:p w14:paraId="64E5518A" w14:textId="77777777" w:rsidR="00B4150B" w:rsidRDefault="00B4150B" w:rsidP="000A491D"/>
          <w:p w14:paraId="4C760169" w14:textId="77777777" w:rsidR="00B4150B" w:rsidRDefault="00B4150B" w:rsidP="000A491D">
            <w:r>
              <w:t>Morning:</w:t>
            </w:r>
          </w:p>
          <w:p w14:paraId="6620F0A9" w14:textId="77777777" w:rsidR="00B4150B" w:rsidRDefault="00B4150B" w:rsidP="000A491D"/>
          <w:p w14:paraId="18BD633B" w14:textId="77777777" w:rsidR="00C41940" w:rsidRDefault="00C41940" w:rsidP="000A491D">
            <w:r>
              <w:t xml:space="preserve">Working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project</w:t>
            </w:r>
            <w:proofErr w:type="spellEnd"/>
          </w:p>
          <w:p w14:paraId="34948E20" w14:textId="77777777" w:rsidR="00B4150B" w:rsidRDefault="00B4150B" w:rsidP="000A491D"/>
          <w:p w14:paraId="421D243D" w14:textId="77777777" w:rsidR="00B4150B" w:rsidRDefault="00B4150B" w:rsidP="000A491D"/>
          <w:p w14:paraId="7303FDFE" w14:textId="77777777" w:rsidR="00B4150B" w:rsidRDefault="00B4150B" w:rsidP="000A491D"/>
        </w:tc>
        <w:tc>
          <w:tcPr>
            <w:tcW w:w="2265" w:type="dxa"/>
          </w:tcPr>
          <w:p w14:paraId="7B33DE33" w14:textId="77777777" w:rsidR="00B4150B" w:rsidRPr="005302B3" w:rsidRDefault="00B4150B" w:rsidP="000A491D">
            <w:pPr>
              <w:rPr>
                <w:lang w:val="en-GB"/>
              </w:rPr>
            </w:pPr>
          </w:p>
          <w:p w14:paraId="0FE03E25" w14:textId="77777777" w:rsidR="00B4150B" w:rsidRPr="005302B3" w:rsidRDefault="00B4150B" w:rsidP="000A491D">
            <w:pPr>
              <w:rPr>
                <w:lang w:val="en-GB"/>
              </w:rPr>
            </w:pPr>
            <w:r w:rsidRPr="005302B3">
              <w:rPr>
                <w:lang w:val="en-GB"/>
              </w:rPr>
              <w:t>Morning:</w:t>
            </w:r>
          </w:p>
          <w:p w14:paraId="28BCCF69" w14:textId="77777777" w:rsidR="00B4150B" w:rsidRPr="005302B3" w:rsidRDefault="00B4150B" w:rsidP="000A491D">
            <w:pPr>
              <w:rPr>
                <w:lang w:val="en-GB"/>
              </w:rPr>
            </w:pPr>
          </w:p>
          <w:p w14:paraId="6E6DAAEF" w14:textId="77777777" w:rsidR="00C41940" w:rsidRPr="005302B3" w:rsidRDefault="00C41940" w:rsidP="000A491D">
            <w:pPr>
              <w:rPr>
                <w:lang w:val="en-GB"/>
              </w:rPr>
            </w:pPr>
            <w:r w:rsidRPr="005302B3">
              <w:rPr>
                <w:lang w:val="en-GB"/>
              </w:rPr>
              <w:t>Working on the project - report</w:t>
            </w:r>
          </w:p>
          <w:p w14:paraId="00439115" w14:textId="77777777" w:rsidR="00B4150B" w:rsidRPr="005302B3" w:rsidRDefault="00B4150B" w:rsidP="000A491D">
            <w:pPr>
              <w:rPr>
                <w:lang w:val="en-GB"/>
              </w:rPr>
            </w:pPr>
          </w:p>
          <w:p w14:paraId="3B2188A7" w14:textId="77777777" w:rsidR="00B4150B" w:rsidRPr="005302B3" w:rsidRDefault="00B4150B" w:rsidP="000A491D">
            <w:pPr>
              <w:rPr>
                <w:lang w:val="en-GB"/>
              </w:rPr>
            </w:pPr>
          </w:p>
          <w:p w14:paraId="10844717" w14:textId="77777777" w:rsidR="00B4150B" w:rsidRPr="005302B3" w:rsidRDefault="00B4150B" w:rsidP="000A491D">
            <w:pPr>
              <w:rPr>
                <w:lang w:val="en-GB"/>
              </w:rPr>
            </w:pPr>
          </w:p>
        </w:tc>
        <w:tc>
          <w:tcPr>
            <w:tcW w:w="236" w:type="dxa"/>
          </w:tcPr>
          <w:p w14:paraId="3DA7E5BE" w14:textId="77777777" w:rsidR="00B4150B" w:rsidRPr="005302B3" w:rsidRDefault="00B4150B" w:rsidP="000A491D">
            <w:pPr>
              <w:rPr>
                <w:lang w:val="en-GB"/>
              </w:rPr>
            </w:pPr>
          </w:p>
          <w:p w14:paraId="6D258030" w14:textId="77777777" w:rsidR="00B4150B" w:rsidRDefault="00B4150B" w:rsidP="000A491D"/>
          <w:p w14:paraId="52B3AD4B" w14:textId="77777777" w:rsidR="00B4150B" w:rsidRDefault="00B4150B" w:rsidP="000A491D"/>
          <w:p w14:paraId="520BF9D3" w14:textId="77777777" w:rsidR="00B4150B" w:rsidRDefault="00B4150B" w:rsidP="000A491D"/>
          <w:p w14:paraId="307BFCDA" w14:textId="77777777" w:rsidR="00B4150B" w:rsidRDefault="00B4150B" w:rsidP="000A491D"/>
        </w:tc>
      </w:tr>
      <w:tr w:rsidR="009C350C" w14:paraId="1202A0C4" w14:textId="77777777" w:rsidTr="000A491D">
        <w:trPr>
          <w:trHeight w:val="508"/>
        </w:trPr>
        <w:tc>
          <w:tcPr>
            <w:tcW w:w="2235" w:type="dxa"/>
          </w:tcPr>
          <w:p w14:paraId="5ADCD663" w14:textId="77777777" w:rsidR="00B4150B" w:rsidRDefault="00B4150B" w:rsidP="000A491D"/>
          <w:p w14:paraId="651988A0" w14:textId="10C1799F" w:rsidR="00B4150B" w:rsidRDefault="00F35983" w:rsidP="000A491D">
            <w:r>
              <w:t>Lunch</w:t>
            </w:r>
          </w:p>
        </w:tc>
        <w:tc>
          <w:tcPr>
            <w:tcW w:w="2136" w:type="dxa"/>
          </w:tcPr>
          <w:p w14:paraId="1F9B5B36" w14:textId="77777777" w:rsidR="00B4150B" w:rsidRDefault="00B4150B" w:rsidP="000A491D"/>
          <w:p w14:paraId="2606EE7A" w14:textId="77777777" w:rsidR="00B4150B" w:rsidRDefault="00B4150B" w:rsidP="000A491D">
            <w:r>
              <w:t>Lunch</w:t>
            </w:r>
          </w:p>
        </w:tc>
        <w:tc>
          <w:tcPr>
            <w:tcW w:w="1974" w:type="dxa"/>
          </w:tcPr>
          <w:p w14:paraId="72F77936" w14:textId="77777777" w:rsidR="00B4150B" w:rsidRDefault="00B4150B" w:rsidP="000A491D"/>
          <w:p w14:paraId="1AF203FB" w14:textId="0CE69E16" w:rsidR="00B4150B" w:rsidRDefault="00B4150B" w:rsidP="000A491D">
            <w:r>
              <w:t>Lunch</w:t>
            </w:r>
          </w:p>
        </w:tc>
        <w:tc>
          <w:tcPr>
            <w:tcW w:w="1985" w:type="dxa"/>
          </w:tcPr>
          <w:p w14:paraId="518F754C" w14:textId="77777777" w:rsidR="00B4150B" w:rsidRDefault="00B4150B" w:rsidP="000A491D"/>
          <w:p w14:paraId="0793B888" w14:textId="13B1B317" w:rsidR="00B4150B" w:rsidRDefault="00417685" w:rsidP="000A491D">
            <w:r>
              <w:t>Lunch</w:t>
            </w:r>
          </w:p>
          <w:p w14:paraId="491AFDAA" w14:textId="77777777" w:rsidR="00B4150B" w:rsidRDefault="00B4150B" w:rsidP="000A491D"/>
        </w:tc>
        <w:tc>
          <w:tcPr>
            <w:tcW w:w="1843" w:type="dxa"/>
          </w:tcPr>
          <w:p w14:paraId="2B824ECE" w14:textId="77777777" w:rsidR="00B4150B" w:rsidRDefault="00B4150B" w:rsidP="000A491D"/>
          <w:p w14:paraId="41160BD4" w14:textId="0BD5864D" w:rsidR="00B4150B" w:rsidRDefault="00417685" w:rsidP="000A491D">
            <w:r>
              <w:t>Lunch</w:t>
            </w:r>
          </w:p>
          <w:p w14:paraId="05D09970" w14:textId="77777777" w:rsidR="00B4150B" w:rsidRDefault="00B4150B" w:rsidP="000A491D"/>
        </w:tc>
        <w:tc>
          <w:tcPr>
            <w:tcW w:w="1842" w:type="dxa"/>
          </w:tcPr>
          <w:p w14:paraId="2E9B13DD" w14:textId="77777777" w:rsidR="00B4150B" w:rsidRDefault="00B4150B" w:rsidP="000A491D"/>
          <w:p w14:paraId="0E55C547" w14:textId="76ECF129" w:rsidR="00B4150B" w:rsidRDefault="00417685" w:rsidP="000A491D">
            <w:r>
              <w:t>Lunch</w:t>
            </w:r>
          </w:p>
          <w:p w14:paraId="0B7DECEB" w14:textId="77777777" w:rsidR="00B4150B" w:rsidRDefault="00B4150B" w:rsidP="000A491D"/>
        </w:tc>
        <w:tc>
          <w:tcPr>
            <w:tcW w:w="2265" w:type="dxa"/>
          </w:tcPr>
          <w:p w14:paraId="78F6A8B8" w14:textId="77777777" w:rsidR="00B4150B" w:rsidRDefault="00B4150B" w:rsidP="000A491D"/>
          <w:p w14:paraId="29B38146" w14:textId="6193C7A1" w:rsidR="00B4150B" w:rsidRDefault="00417685" w:rsidP="000A491D">
            <w:r>
              <w:t>Lunch</w:t>
            </w:r>
          </w:p>
          <w:p w14:paraId="66731998" w14:textId="77777777" w:rsidR="00B4150B" w:rsidRDefault="00B4150B" w:rsidP="000A491D"/>
        </w:tc>
        <w:tc>
          <w:tcPr>
            <w:tcW w:w="236" w:type="dxa"/>
          </w:tcPr>
          <w:p w14:paraId="68A9BAC7" w14:textId="77777777" w:rsidR="00B4150B" w:rsidRDefault="00B4150B" w:rsidP="000A491D"/>
          <w:p w14:paraId="526F46F9" w14:textId="77777777" w:rsidR="00B4150B" w:rsidRDefault="00B4150B" w:rsidP="000A491D"/>
        </w:tc>
      </w:tr>
      <w:tr w:rsidR="009C350C" w14:paraId="492476D1" w14:textId="77777777" w:rsidTr="000A491D">
        <w:trPr>
          <w:trHeight w:val="2080"/>
        </w:trPr>
        <w:tc>
          <w:tcPr>
            <w:tcW w:w="2235" w:type="dxa"/>
          </w:tcPr>
          <w:p w14:paraId="09DE3EAC" w14:textId="77777777" w:rsidR="00B4150B" w:rsidRDefault="00B4150B" w:rsidP="000A491D"/>
          <w:p w14:paraId="2E16FA31" w14:textId="77777777" w:rsidR="00B4150B" w:rsidRDefault="00B4150B" w:rsidP="000A491D">
            <w:proofErr w:type="spellStart"/>
            <w:r>
              <w:t>Afternoon</w:t>
            </w:r>
            <w:proofErr w:type="spellEnd"/>
            <w:r>
              <w:t>:</w:t>
            </w:r>
          </w:p>
          <w:p w14:paraId="4288FBFF" w14:textId="77777777" w:rsidR="00B4150B" w:rsidRDefault="00B4150B" w:rsidP="000A491D"/>
          <w:p w14:paraId="1C384972" w14:textId="77777777" w:rsidR="00B4150B" w:rsidRDefault="00B4150B" w:rsidP="000A491D"/>
          <w:p w14:paraId="36664BCB" w14:textId="77777777" w:rsidR="00B4150B" w:rsidRDefault="001C6076" w:rsidP="000A491D">
            <w:r>
              <w:t>Vienna Sightseeing</w:t>
            </w:r>
          </w:p>
        </w:tc>
        <w:tc>
          <w:tcPr>
            <w:tcW w:w="2136" w:type="dxa"/>
          </w:tcPr>
          <w:p w14:paraId="0D767920" w14:textId="77777777" w:rsidR="00B4150B" w:rsidRDefault="00B4150B" w:rsidP="000A491D"/>
          <w:p w14:paraId="151173F4" w14:textId="77777777" w:rsidR="00B4150B" w:rsidRDefault="00B4150B" w:rsidP="000A491D">
            <w:proofErr w:type="spellStart"/>
            <w:r>
              <w:t>Afternoon</w:t>
            </w:r>
            <w:proofErr w:type="spellEnd"/>
          </w:p>
          <w:p w14:paraId="599A1B60" w14:textId="77777777" w:rsidR="00172B0F" w:rsidRDefault="00172B0F" w:rsidP="000A491D"/>
          <w:p w14:paraId="08191383" w14:textId="77777777" w:rsidR="00172B0F" w:rsidRDefault="00172B0F" w:rsidP="000A491D"/>
          <w:p w14:paraId="450E2FB4" w14:textId="77777777" w:rsidR="00172B0F" w:rsidRDefault="00172B0F" w:rsidP="000A491D">
            <w:r>
              <w:t xml:space="preserve">Bus to </w:t>
            </w:r>
            <w:proofErr w:type="spellStart"/>
            <w:r w:rsidR="001C6076">
              <w:t>Großpetersdorf</w:t>
            </w:r>
            <w:proofErr w:type="spellEnd"/>
            <w:r w:rsidR="001C6076">
              <w:t>/GIP</w:t>
            </w:r>
          </w:p>
          <w:p w14:paraId="4C48DF30" w14:textId="77777777" w:rsidR="001C6076" w:rsidRDefault="001C6076" w:rsidP="000A491D">
            <w:r>
              <w:t>(Hotel)</w:t>
            </w:r>
          </w:p>
        </w:tc>
        <w:tc>
          <w:tcPr>
            <w:tcW w:w="1974" w:type="dxa"/>
          </w:tcPr>
          <w:p w14:paraId="22A70344" w14:textId="77777777" w:rsidR="00B4150B" w:rsidRPr="005302B3" w:rsidRDefault="00B4150B" w:rsidP="000A491D">
            <w:pPr>
              <w:rPr>
                <w:lang w:val="en-GB"/>
              </w:rPr>
            </w:pPr>
          </w:p>
          <w:p w14:paraId="7C34FE79" w14:textId="77777777" w:rsidR="00B4150B" w:rsidRPr="005302B3" w:rsidRDefault="00B4150B" w:rsidP="000A491D">
            <w:pPr>
              <w:rPr>
                <w:lang w:val="en-GB"/>
              </w:rPr>
            </w:pPr>
            <w:r w:rsidRPr="005302B3">
              <w:rPr>
                <w:lang w:val="en-GB"/>
              </w:rPr>
              <w:t>Afternoon:</w:t>
            </w:r>
          </w:p>
          <w:p w14:paraId="18135FB2" w14:textId="77777777" w:rsidR="00B4150B" w:rsidRPr="005302B3" w:rsidRDefault="00B4150B" w:rsidP="000A491D">
            <w:pPr>
              <w:rPr>
                <w:lang w:val="en-GB"/>
              </w:rPr>
            </w:pPr>
          </w:p>
          <w:p w14:paraId="3A4AED55" w14:textId="77777777" w:rsidR="005302B3" w:rsidRDefault="00C41940" w:rsidP="000A491D">
            <w:pPr>
              <w:rPr>
                <w:lang w:val="en-GB"/>
              </w:rPr>
            </w:pPr>
            <w:r w:rsidRPr="005302B3">
              <w:rPr>
                <w:lang w:val="en-GB"/>
              </w:rPr>
              <w:t>To become acquainted with „</w:t>
            </w:r>
            <w:proofErr w:type="spellStart"/>
            <w:r w:rsidRPr="005302B3">
              <w:rPr>
                <w:lang w:val="en-GB"/>
              </w:rPr>
              <w:t>Südburgenland</w:t>
            </w:r>
            <w:proofErr w:type="spellEnd"/>
            <w:r w:rsidRPr="005302B3">
              <w:rPr>
                <w:lang w:val="en-GB"/>
              </w:rPr>
              <w:t>“ by bu</w:t>
            </w:r>
            <w:r w:rsidR="00EE67E4">
              <w:rPr>
                <w:lang w:val="en-GB"/>
              </w:rPr>
              <w:t>s</w:t>
            </w:r>
          </w:p>
          <w:p w14:paraId="677F9C29" w14:textId="77777777" w:rsidR="00EE67E4" w:rsidRPr="005302B3" w:rsidRDefault="00EE67E4" w:rsidP="000A491D">
            <w:pPr>
              <w:rPr>
                <w:lang w:val="en-GB"/>
              </w:rPr>
            </w:pPr>
          </w:p>
        </w:tc>
        <w:tc>
          <w:tcPr>
            <w:tcW w:w="1985" w:type="dxa"/>
          </w:tcPr>
          <w:p w14:paraId="2596B946" w14:textId="77777777" w:rsidR="00B4150B" w:rsidRPr="005302B3" w:rsidRDefault="00B4150B" w:rsidP="000A491D">
            <w:pPr>
              <w:rPr>
                <w:lang w:val="en-GB"/>
              </w:rPr>
            </w:pPr>
          </w:p>
          <w:p w14:paraId="224E66E2" w14:textId="77777777" w:rsidR="00B4150B" w:rsidRDefault="00B4150B" w:rsidP="000A491D">
            <w:proofErr w:type="spellStart"/>
            <w:r>
              <w:t>Afternoon</w:t>
            </w:r>
            <w:proofErr w:type="spellEnd"/>
            <w:r>
              <w:t>:</w:t>
            </w:r>
          </w:p>
          <w:p w14:paraId="34CDA546" w14:textId="77777777" w:rsidR="00B4150B" w:rsidRDefault="00B4150B" w:rsidP="000A491D"/>
          <w:p w14:paraId="504A389C" w14:textId="7786A6E4" w:rsidR="00B4150B" w:rsidRDefault="00B41157" w:rsidP="000A491D">
            <w:r>
              <w:rPr>
                <w:lang w:val="en-GB"/>
              </w:rPr>
              <w:t>Working on the project</w:t>
            </w:r>
          </w:p>
          <w:p w14:paraId="4A6A8BC4" w14:textId="77777777" w:rsidR="00B4150B" w:rsidRDefault="00B4150B" w:rsidP="000A491D"/>
        </w:tc>
        <w:tc>
          <w:tcPr>
            <w:tcW w:w="1843" w:type="dxa"/>
          </w:tcPr>
          <w:p w14:paraId="7480C8E6" w14:textId="77777777" w:rsidR="00B4150B" w:rsidRDefault="00B4150B" w:rsidP="000A491D"/>
          <w:p w14:paraId="479FC94F" w14:textId="0DA0B4B9" w:rsidR="00B4150B" w:rsidRDefault="00A73C1D" w:rsidP="000A491D">
            <w:proofErr w:type="spellStart"/>
            <w:r>
              <w:t>Afternoon</w:t>
            </w:r>
            <w:proofErr w:type="spellEnd"/>
            <w:r w:rsidR="00B41157">
              <w:rPr>
                <w:lang w:val="en-GB"/>
              </w:rPr>
              <w:t>Working on the project</w:t>
            </w:r>
          </w:p>
          <w:p w14:paraId="57FAB098" w14:textId="77777777" w:rsidR="00B4150B" w:rsidRDefault="00B4150B" w:rsidP="000A491D"/>
          <w:p w14:paraId="47558957" w14:textId="77777777" w:rsidR="00B4150B" w:rsidRDefault="00B4150B" w:rsidP="000A491D"/>
        </w:tc>
        <w:tc>
          <w:tcPr>
            <w:tcW w:w="1842" w:type="dxa"/>
          </w:tcPr>
          <w:p w14:paraId="3782AB71" w14:textId="77777777" w:rsidR="00B4150B" w:rsidRDefault="00B4150B" w:rsidP="000A491D"/>
          <w:p w14:paraId="2AF7E9EA" w14:textId="77777777" w:rsidR="00B4150B" w:rsidRPr="005302B3" w:rsidRDefault="00B4150B" w:rsidP="000A491D">
            <w:pPr>
              <w:rPr>
                <w:lang w:val="en-GB"/>
              </w:rPr>
            </w:pPr>
            <w:r w:rsidRPr="005302B3">
              <w:rPr>
                <w:lang w:val="en-GB"/>
              </w:rPr>
              <w:t>Afternoon:</w:t>
            </w:r>
          </w:p>
          <w:p w14:paraId="03D58403" w14:textId="77777777" w:rsidR="00B4150B" w:rsidRPr="005302B3" w:rsidRDefault="00B4150B" w:rsidP="000A491D">
            <w:pPr>
              <w:rPr>
                <w:lang w:val="en-GB"/>
              </w:rPr>
            </w:pPr>
          </w:p>
          <w:p w14:paraId="31361DF0" w14:textId="23F758BC" w:rsidR="00B4150B" w:rsidRPr="005302B3" w:rsidRDefault="00F35983" w:rsidP="000A491D">
            <w:pPr>
              <w:rPr>
                <w:lang w:val="en-GB"/>
              </w:rPr>
            </w:pPr>
            <w:r>
              <w:rPr>
                <w:lang w:val="en-GB"/>
              </w:rPr>
              <w:t>Working on the project report</w:t>
            </w:r>
          </w:p>
        </w:tc>
        <w:tc>
          <w:tcPr>
            <w:tcW w:w="2265" w:type="dxa"/>
          </w:tcPr>
          <w:p w14:paraId="04275888" w14:textId="77777777" w:rsidR="00B4150B" w:rsidRPr="005302B3" w:rsidRDefault="00B4150B" w:rsidP="000A491D">
            <w:pPr>
              <w:rPr>
                <w:lang w:val="en-GB"/>
              </w:rPr>
            </w:pPr>
          </w:p>
          <w:p w14:paraId="417FABE7" w14:textId="147742C0" w:rsidR="00B4150B" w:rsidRDefault="00B4150B" w:rsidP="000A491D">
            <w:proofErr w:type="spellStart"/>
            <w:r>
              <w:t>Afternoon</w:t>
            </w:r>
            <w:proofErr w:type="spellEnd"/>
            <w:r>
              <w:t>:</w:t>
            </w:r>
          </w:p>
          <w:p w14:paraId="59F2A13F" w14:textId="77777777" w:rsidR="00B4150B" w:rsidRDefault="001C6076" w:rsidP="000A491D">
            <w:proofErr w:type="spellStart"/>
            <w:r>
              <w:t>Departure</w:t>
            </w:r>
            <w:proofErr w:type="spellEnd"/>
          </w:p>
        </w:tc>
        <w:tc>
          <w:tcPr>
            <w:tcW w:w="236" w:type="dxa"/>
          </w:tcPr>
          <w:p w14:paraId="4C20D00B" w14:textId="77777777" w:rsidR="00B4150B" w:rsidRDefault="00B4150B" w:rsidP="000A491D"/>
          <w:p w14:paraId="21DA0DE4" w14:textId="77777777" w:rsidR="00B4150B" w:rsidRDefault="00B4150B" w:rsidP="000A491D"/>
          <w:p w14:paraId="455399C7" w14:textId="77777777" w:rsidR="00B4150B" w:rsidRDefault="00B4150B" w:rsidP="000A491D"/>
          <w:p w14:paraId="333F38BE" w14:textId="77777777" w:rsidR="00B4150B" w:rsidRDefault="00B4150B" w:rsidP="000A491D"/>
          <w:p w14:paraId="1B709583" w14:textId="77777777" w:rsidR="00B4150B" w:rsidRDefault="00B4150B" w:rsidP="000A491D"/>
        </w:tc>
      </w:tr>
      <w:tr w:rsidR="009C350C" w14:paraId="22BE4076" w14:textId="77777777" w:rsidTr="000A491D">
        <w:trPr>
          <w:trHeight w:val="1700"/>
        </w:trPr>
        <w:tc>
          <w:tcPr>
            <w:tcW w:w="2235" w:type="dxa"/>
          </w:tcPr>
          <w:p w14:paraId="16EEFA8F" w14:textId="77777777" w:rsidR="00B4150B" w:rsidRDefault="00B4150B" w:rsidP="000A491D"/>
          <w:p w14:paraId="690EF020" w14:textId="77777777" w:rsidR="00B4150B" w:rsidRDefault="00B4150B" w:rsidP="000A491D">
            <w:proofErr w:type="spellStart"/>
            <w:r>
              <w:t>Evening</w:t>
            </w:r>
            <w:proofErr w:type="spellEnd"/>
            <w:r>
              <w:t>:</w:t>
            </w:r>
          </w:p>
          <w:p w14:paraId="7D1EF3F5" w14:textId="77777777" w:rsidR="00B4150B" w:rsidRDefault="00B4150B" w:rsidP="000A491D"/>
          <w:p w14:paraId="2781F345" w14:textId="77777777" w:rsidR="00B4150B" w:rsidRDefault="00B4150B" w:rsidP="000A491D">
            <w:r>
              <w:t>Hotel</w:t>
            </w:r>
          </w:p>
          <w:p w14:paraId="3F5E5BE2" w14:textId="77777777" w:rsidR="00B4150B" w:rsidRDefault="00B4150B" w:rsidP="000A491D"/>
          <w:p w14:paraId="21F7C153" w14:textId="77777777" w:rsidR="00B4150B" w:rsidRDefault="00B4150B" w:rsidP="000A491D"/>
        </w:tc>
        <w:tc>
          <w:tcPr>
            <w:tcW w:w="2136" w:type="dxa"/>
          </w:tcPr>
          <w:p w14:paraId="38C046EC" w14:textId="77777777" w:rsidR="00B4150B" w:rsidRDefault="00B4150B" w:rsidP="000A491D"/>
          <w:p w14:paraId="436DA74C" w14:textId="77777777" w:rsidR="00172B0F" w:rsidRDefault="00172B0F" w:rsidP="000A491D">
            <w:proofErr w:type="spellStart"/>
            <w:r>
              <w:t>Evening</w:t>
            </w:r>
            <w:proofErr w:type="spellEnd"/>
            <w:r>
              <w:t>:</w:t>
            </w:r>
          </w:p>
          <w:p w14:paraId="60B7E719" w14:textId="77777777" w:rsidR="00172B0F" w:rsidRDefault="00172B0F" w:rsidP="000A491D">
            <w:r>
              <w:t xml:space="preserve">Dinner </w:t>
            </w:r>
            <w:proofErr w:type="spellStart"/>
            <w:r w:rsidR="001C6076">
              <w:t>at</w:t>
            </w:r>
            <w:proofErr w:type="spellEnd"/>
            <w:r w:rsidR="001C6076">
              <w:t xml:space="preserve"> a </w:t>
            </w:r>
            <w:proofErr w:type="spellStart"/>
            <w:r w:rsidR="001C6076">
              <w:t>Buschenschank</w:t>
            </w:r>
            <w:proofErr w:type="spellEnd"/>
            <w:r w:rsidR="001C6076">
              <w:t xml:space="preserve"> in </w:t>
            </w:r>
            <w:proofErr w:type="spellStart"/>
            <w:r w:rsidR="001C6076">
              <w:t>Großpetersdorf</w:t>
            </w:r>
            <w:proofErr w:type="spellEnd"/>
            <w:r w:rsidR="001C6076">
              <w:t xml:space="preserve"> (</w:t>
            </w:r>
            <w:proofErr w:type="spellStart"/>
            <w:r w:rsidR="001C6076">
              <w:t>Hafner´s</w:t>
            </w:r>
            <w:proofErr w:type="spellEnd"/>
            <w:r w:rsidR="001C6076">
              <w:t>)</w:t>
            </w:r>
          </w:p>
        </w:tc>
        <w:tc>
          <w:tcPr>
            <w:tcW w:w="1974" w:type="dxa"/>
          </w:tcPr>
          <w:p w14:paraId="0A2997C8" w14:textId="77777777" w:rsidR="00B4150B" w:rsidRDefault="00B4150B" w:rsidP="000A491D"/>
          <w:p w14:paraId="78B08422" w14:textId="77777777" w:rsidR="001C6076" w:rsidRDefault="001C6076" w:rsidP="000A491D">
            <w:proofErr w:type="spellStart"/>
            <w:r>
              <w:t>Evening</w:t>
            </w:r>
            <w:proofErr w:type="spellEnd"/>
            <w:r>
              <w:t xml:space="preserve">: Walking </w:t>
            </w:r>
          </w:p>
          <w:p w14:paraId="2D903518" w14:textId="77777777" w:rsidR="001C6076" w:rsidRDefault="001C6076" w:rsidP="000A491D">
            <w:r>
              <w:t xml:space="preserve">Dinner </w:t>
            </w:r>
            <w:proofErr w:type="spellStart"/>
            <w:r>
              <w:t>at</w:t>
            </w:r>
            <w:proofErr w:type="spellEnd"/>
            <w:r>
              <w:t xml:space="preserve"> </w:t>
            </w:r>
            <w:proofErr w:type="spellStart"/>
            <w:r>
              <w:t>Csaterberg</w:t>
            </w:r>
            <w:proofErr w:type="spellEnd"/>
            <w:r>
              <w:t xml:space="preserve"> - </w:t>
            </w:r>
            <w:proofErr w:type="spellStart"/>
            <w:r>
              <w:t>winebaptism</w:t>
            </w:r>
            <w:proofErr w:type="spellEnd"/>
          </w:p>
          <w:p w14:paraId="1051A6E6" w14:textId="77777777" w:rsidR="00B4150B" w:rsidRDefault="00B4150B" w:rsidP="000A491D"/>
        </w:tc>
        <w:tc>
          <w:tcPr>
            <w:tcW w:w="1985" w:type="dxa"/>
          </w:tcPr>
          <w:p w14:paraId="277C7C7B" w14:textId="77777777" w:rsidR="00B4150B" w:rsidRDefault="00B4150B" w:rsidP="000A491D"/>
          <w:p w14:paraId="01898321" w14:textId="6C49BC58" w:rsidR="00B4150B" w:rsidRDefault="00B4150B" w:rsidP="000A491D">
            <w:proofErr w:type="spellStart"/>
            <w:r>
              <w:t>Evening</w:t>
            </w:r>
            <w:proofErr w:type="spellEnd"/>
            <w:r>
              <w:t>:</w:t>
            </w:r>
          </w:p>
          <w:p w14:paraId="13784229" w14:textId="77777777" w:rsidR="00B4150B" w:rsidRDefault="008C01A9" w:rsidP="000A491D">
            <w:proofErr w:type="spellStart"/>
            <w:r>
              <w:t>Winetasting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d</w:t>
            </w:r>
            <w:r w:rsidR="005162F7">
              <w:t>inner</w:t>
            </w:r>
            <w:proofErr w:type="spellEnd"/>
          </w:p>
          <w:p w14:paraId="078EE914" w14:textId="7B2EA33A" w:rsidR="00B4150B" w:rsidRDefault="000A491D" w:rsidP="000A491D">
            <w:proofErr w:type="spellStart"/>
            <w:r>
              <w:t>at</w:t>
            </w:r>
            <w:proofErr w:type="spellEnd"/>
            <w:r>
              <w:t xml:space="preserve"> </w:t>
            </w:r>
            <w:r w:rsidR="008C01A9">
              <w:t>Herbert</w:t>
            </w:r>
            <w:r>
              <w:t>s</w:t>
            </w:r>
          </w:p>
        </w:tc>
        <w:tc>
          <w:tcPr>
            <w:tcW w:w="1843" w:type="dxa"/>
          </w:tcPr>
          <w:p w14:paraId="10905C81" w14:textId="77777777" w:rsidR="00B4150B" w:rsidRDefault="00B4150B" w:rsidP="000A491D"/>
          <w:p w14:paraId="6F29FB1C" w14:textId="63CB64CB" w:rsidR="005162F7" w:rsidRDefault="00B4150B" w:rsidP="000A491D">
            <w:proofErr w:type="spellStart"/>
            <w:r>
              <w:t>Evening</w:t>
            </w:r>
            <w:proofErr w:type="spellEnd"/>
            <w:r>
              <w:t>:</w:t>
            </w:r>
          </w:p>
          <w:p w14:paraId="38934730" w14:textId="77777777" w:rsidR="005162F7" w:rsidRDefault="005162F7" w:rsidP="000A491D">
            <w:r>
              <w:t xml:space="preserve">Dinner in </w:t>
            </w:r>
            <w:proofErr w:type="spellStart"/>
            <w:r>
              <w:t>manor</w:t>
            </w:r>
            <w:proofErr w:type="spellEnd"/>
            <w:r>
              <w:t xml:space="preserve"> </w:t>
            </w:r>
            <w:proofErr w:type="spellStart"/>
            <w:r>
              <w:t>house</w:t>
            </w:r>
            <w:proofErr w:type="spellEnd"/>
          </w:p>
          <w:p w14:paraId="051ECECA" w14:textId="77777777" w:rsidR="005D638A" w:rsidRDefault="005D638A" w:rsidP="000A491D"/>
        </w:tc>
        <w:tc>
          <w:tcPr>
            <w:tcW w:w="1842" w:type="dxa"/>
          </w:tcPr>
          <w:p w14:paraId="09EFC067" w14:textId="77777777" w:rsidR="00B4150B" w:rsidRDefault="00B4150B" w:rsidP="000A491D"/>
          <w:p w14:paraId="4DB4D88E" w14:textId="77777777" w:rsidR="008C01A9" w:rsidRDefault="00B4150B" w:rsidP="000A491D">
            <w:proofErr w:type="spellStart"/>
            <w:r>
              <w:t>Evening</w:t>
            </w:r>
            <w:proofErr w:type="spellEnd"/>
            <w:r>
              <w:t>:</w:t>
            </w:r>
          </w:p>
          <w:p w14:paraId="2DE48EB6" w14:textId="3E4886EF" w:rsidR="008C01A9" w:rsidRDefault="008C01A9" w:rsidP="000A491D">
            <w:proofErr w:type="spellStart"/>
            <w:r>
              <w:t>Farewell</w:t>
            </w:r>
            <w:proofErr w:type="spellEnd"/>
            <w:r>
              <w:t xml:space="preserve"> </w:t>
            </w:r>
            <w:proofErr w:type="spellStart"/>
            <w:r>
              <w:t>dinner</w:t>
            </w:r>
            <w:proofErr w:type="spellEnd"/>
            <w:r>
              <w:t xml:space="preserve"> in </w:t>
            </w:r>
            <w:proofErr w:type="spellStart"/>
            <w:r>
              <w:t>restaurant</w:t>
            </w:r>
            <w:proofErr w:type="spellEnd"/>
            <w:r w:rsidR="009C350C">
              <w:t xml:space="preserve"> GH </w:t>
            </w:r>
            <w:proofErr w:type="spellStart"/>
            <w:r w:rsidR="009C350C">
              <w:t>Csencsits</w:t>
            </w:r>
            <w:proofErr w:type="spellEnd"/>
          </w:p>
          <w:p w14:paraId="158F5CF8" w14:textId="13A2DEA5" w:rsidR="00B4150B" w:rsidRPr="000A491D" w:rsidRDefault="008C01A9" w:rsidP="00B41157">
            <w:r>
              <w:t>Invitation</w:t>
            </w:r>
          </w:p>
        </w:tc>
        <w:tc>
          <w:tcPr>
            <w:tcW w:w="2265" w:type="dxa"/>
          </w:tcPr>
          <w:p w14:paraId="79F81DEB" w14:textId="77777777" w:rsidR="00B4150B" w:rsidRDefault="00B4150B" w:rsidP="000A491D"/>
          <w:p w14:paraId="25F8D189" w14:textId="697DCF88" w:rsidR="009C350C" w:rsidRPr="009C350C" w:rsidRDefault="009C350C" w:rsidP="000A491D">
            <w:r>
              <w:t>-</w:t>
            </w:r>
          </w:p>
          <w:p w14:paraId="1E65A0A9" w14:textId="2787F618" w:rsidR="00B4150B" w:rsidRPr="009C350C" w:rsidRDefault="00B4150B" w:rsidP="000A491D"/>
        </w:tc>
        <w:tc>
          <w:tcPr>
            <w:tcW w:w="236" w:type="dxa"/>
          </w:tcPr>
          <w:p w14:paraId="66CAAE36" w14:textId="77777777" w:rsidR="00B4150B" w:rsidRDefault="00B4150B" w:rsidP="000A491D"/>
          <w:p w14:paraId="088A46C8" w14:textId="77777777" w:rsidR="00B4150B" w:rsidRDefault="00B4150B" w:rsidP="000A491D"/>
          <w:p w14:paraId="3BCA0F1E" w14:textId="77777777" w:rsidR="00B4150B" w:rsidRDefault="00B4150B" w:rsidP="000A491D"/>
          <w:p w14:paraId="51B2CF09" w14:textId="77777777" w:rsidR="00B4150B" w:rsidRDefault="00B4150B" w:rsidP="000A491D"/>
          <w:p w14:paraId="53BD5DA4" w14:textId="77777777" w:rsidR="00B4150B" w:rsidRDefault="00B4150B" w:rsidP="000A491D"/>
        </w:tc>
      </w:tr>
    </w:tbl>
    <w:p w14:paraId="77BBA736" w14:textId="297DB363" w:rsidR="00EA20A7" w:rsidRPr="00D15268" w:rsidRDefault="00EA20A7" w:rsidP="00B41157"/>
    <w:sectPr w:rsidR="00EA20A7" w:rsidRPr="00D15268" w:rsidSect="00EA20A7">
      <w:footerReference w:type="default" r:id="rId8"/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E8532" w14:textId="77777777" w:rsidR="000A491D" w:rsidRDefault="000A491D" w:rsidP="00EE67E4">
      <w:r>
        <w:separator/>
      </w:r>
    </w:p>
  </w:endnote>
  <w:endnote w:type="continuationSeparator" w:id="0">
    <w:p w14:paraId="19FD55AF" w14:textId="77777777" w:rsidR="000A491D" w:rsidRDefault="000A491D" w:rsidP="00EE6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61620F" w14:textId="0819C467" w:rsidR="00B41157" w:rsidRDefault="00B41157" w:rsidP="00B41157">
    <w:pPr>
      <w:pStyle w:val="Fuzeile"/>
      <w:tabs>
        <w:tab w:val="clear" w:pos="4536"/>
        <w:tab w:val="clear" w:pos="9072"/>
        <w:tab w:val="left" w:pos="5020"/>
      </w:tabs>
    </w:pPr>
    <w:r>
      <w:tab/>
    </w:r>
    <w:r w:rsidR="00417685" w:rsidRPr="00417685">
      <w:drawing>
        <wp:inline distT="0" distB="0" distL="0" distR="0" wp14:anchorId="5F90559E" wp14:editId="3F318310">
          <wp:extent cx="1943100" cy="749300"/>
          <wp:effectExtent l="0" t="0" r="12700" b="1270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63388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749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AF79B1" w14:textId="77777777" w:rsidR="000A491D" w:rsidRDefault="000A491D" w:rsidP="00EE67E4">
      <w:r>
        <w:separator/>
      </w:r>
    </w:p>
  </w:footnote>
  <w:footnote w:type="continuationSeparator" w:id="0">
    <w:p w14:paraId="3768950D" w14:textId="77777777" w:rsidR="000A491D" w:rsidRDefault="000A491D" w:rsidP="00EE67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9B8B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8B47364"/>
    <w:multiLevelType w:val="hybridMultilevel"/>
    <w:tmpl w:val="30A69B92"/>
    <w:lvl w:ilvl="0" w:tplc="FB908AAA">
      <w:start w:val="10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A7"/>
    <w:rsid w:val="0006394E"/>
    <w:rsid w:val="00080339"/>
    <w:rsid w:val="00081571"/>
    <w:rsid w:val="000A491D"/>
    <w:rsid w:val="000C7E71"/>
    <w:rsid w:val="000E286C"/>
    <w:rsid w:val="0011524C"/>
    <w:rsid w:val="00116AAA"/>
    <w:rsid w:val="00172B0F"/>
    <w:rsid w:val="001A533A"/>
    <w:rsid w:val="001C6076"/>
    <w:rsid w:val="001E7F0E"/>
    <w:rsid w:val="0024549A"/>
    <w:rsid w:val="002970A6"/>
    <w:rsid w:val="002E7710"/>
    <w:rsid w:val="002F08B0"/>
    <w:rsid w:val="0031076A"/>
    <w:rsid w:val="003534C9"/>
    <w:rsid w:val="00357A45"/>
    <w:rsid w:val="00357D0D"/>
    <w:rsid w:val="00387E29"/>
    <w:rsid w:val="003C165C"/>
    <w:rsid w:val="003C6DDD"/>
    <w:rsid w:val="003D1E82"/>
    <w:rsid w:val="003F7E59"/>
    <w:rsid w:val="0040408E"/>
    <w:rsid w:val="00417685"/>
    <w:rsid w:val="00446BD8"/>
    <w:rsid w:val="00456844"/>
    <w:rsid w:val="004A2D1E"/>
    <w:rsid w:val="004B265A"/>
    <w:rsid w:val="004E5072"/>
    <w:rsid w:val="004F6F5E"/>
    <w:rsid w:val="00514296"/>
    <w:rsid w:val="005162F7"/>
    <w:rsid w:val="005302B3"/>
    <w:rsid w:val="005928AD"/>
    <w:rsid w:val="005A7FB5"/>
    <w:rsid w:val="005D638A"/>
    <w:rsid w:val="0063044B"/>
    <w:rsid w:val="00635B72"/>
    <w:rsid w:val="00681B86"/>
    <w:rsid w:val="006C4439"/>
    <w:rsid w:val="00712D28"/>
    <w:rsid w:val="00722E48"/>
    <w:rsid w:val="00736BA9"/>
    <w:rsid w:val="00806853"/>
    <w:rsid w:val="00837B06"/>
    <w:rsid w:val="00852F5F"/>
    <w:rsid w:val="00854ED2"/>
    <w:rsid w:val="00874012"/>
    <w:rsid w:val="008774CE"/>
    <w:rsid w:val="008C01A9"/>
    <w:rsid w:val="008D5F33"/>
    <w:rsid w:val="00930BD5"/>
    <w:rsid w:val="0093643B"/>
    <w:rsid w:val="00947EC3"/>
    <w:rsid w:val="00967532"/>
    <w:rsid w:val="00991023"/>
    <w:rsid w:val="009A0A19"/>
    <w:rsid w:val="009A2609"/>
    <w:rsid w:val="009C350C"/>
    <w:rsid w:val="009E1BA3"/>
    <w:rsid w:val="00A01485"/>
    <w:rsid w:val="00A01F77"/>
    <w:rsid w:val="00A15681"/>
    <w:rsid w:val="00A24107"/>
    <w:rsid w:val="00A73C1D"/>
    <w:rsid w:val="00AB4946"/>
    <w:rsid w:val="00B01E8E"/>
    <w:rsid w:val="00B10B80"/>
    <w:rsid w:val="00B41157"/>
    <w:rsid w:val="00B4150B"/>
    <w:rsid w:val="00B41D89"/>
    <w:rsid w:val="00B752B7"/>
    <w:rsid w:val="00BA2FFB"/>
    <w:rsid w:val="00BC46ED"/>
    <w:rsid w:val="00C2589B"/>
    <w:rsid w:val="00C41940"/>
    <w:rsid w:val="00C5304F"/>
    <w:rsid w:val="00C62295"/>
    <w:rsid w:val="00C85D18"/>
    <w:rsid w:val="00CA2CC6"/>
    <w:rsid w:val="00CB6885"/>
    <w:rsid w:val="00CD731E"/>
    <w:rsid w:val="00CE2685"/>
    <w:rsid w:val="00CE7E08"/>
    <w:rsid w:val="00D15268"/>
    <w:rsid w:val="00D74134"/>
    <w:rsid w:val="00D80C17"/>
    <w:rsid w:val="00D974F2"/>
    <w:rsid w:val="00DB0B85"/>
    <w:rsid w:val="00DF4486"/>
    <w:rsid w:val="00DF5541"/>
    <w:rsid w:val="00E01359"/>
    <w:rsid w:val="00E26118"/>
    <w:rsid w:val="00E437D7"/>
    <w:rsid w:val="00E46DFC"/>
    <w:rsid w:val="00EA20A7"/>
    <w:rsid w:val="00EA5FFD"/>
    <w:rsid w:val="00EB79AB"/>
    <w:rsid w:val="00EC1A31"/>
    <w:rsid w:val="00EC4086"/>
    <w:rsid w:val="00EE67E4"/>
    <w:rsid w:val="00F35983"/>
    <w:rsid w:val="00F62AD3"/>
    <w:rsid w:val="00F67BA1"/>
    <w:rsid w:val="00F91672"/>
    <w:rsid w:val="00FF3EB1"/>
    <w:rsid w:val="00FF433F"/>
    <w:rsid w:val="00FF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D4AD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A2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rsid w:val="00EE67E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EE67E4"/>
    <w:rPr>
      <w:sz w:val="24"/>
      <w:szCs w:val="24"/>
    </w:rPr>
  </w:style>
  <w:style w:type="paragraph" w:styleId="Fuzeile">
    <w:name w:val="footer"/>
    <w:basedOn w:val="Standard"/>
    <w:link w:val="FuzeileZeichen"/>
    <w:rsid w:val="00EE67E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EE67E4"/>
    <w:rPr>
      <w:sz w:val="24"/>
      <w:szCs w:val="24"/>
    </w:rPr>
  </w:style>
  <w:style w:type="character" w:styleId="Betont">
    <w:name w:val="Strong"/>
    <w:basedOn w:val="Absatzstandardschriftart"/>
    <w:qFormat/>
    <w:rsid w:val="00357D0D"/>
    <w:rPr>
      <w:b/>
      <w:bCs/>
    </w:rPr>
  </w:style>
  <w:style w:type="paragraph" w:styleId="Sprechblasentext">
    <w:name w:val="Balloon Text"/>
    <w:basedOn w:val="Standard"/>
    <w:link w:val="SprechblasentextZeichen"/>
    <w:rsid w:val="0041768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41768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A2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eichen"/>
    <w:rsid w:val="00EE67E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EE67E4"/>
    <w:rPr>
      <w:sz w:val="24"/>
      <w:szCs w:val="24"/>
    </w:rPr>
  </w:style>
  <w:style w:type="paragraph" w:styleId="Fuzeile">
    <w:name w:val="footer"/>
    <w:basedOn w:val="Standard"/>
    <w:link w:val="FuzeileZeichen"/>
    <w:rsid w:val="00EE67E4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rsid w:val="00EE67E4"/>
    <w:rPr>
      <w:sz w:val="24"/>
      <w:szCs w:val="24"/>
    </w:rPr>
  </w:style>
  <w:style w:type="character" w:styleId="Betont">
    <w:name w:val="Strong"/>
    <w:basedOn w:val="Absatzstandardschriftart"/>
    <w:qFormat/>
    <w:rsid w:val="00357D0D"/>
    <w:rPr>
      <w:b/>
      <w:bCs/>
    </w:rPr>
  </w:style>
  <w:style w:type="paragraph" w:styleId="Sprechblasentext">
    <w:name w:val="Balloon Text"/>
    <w:basedOn w:val="Standard"/>
    <w:link w:val="SprechblasentextZeichen"/>
    <w:rsid w:val="0041768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41768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989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Comenius Project „Different Languages – Same Speech“ – 2010/2012</vt:lpstr>
    </vt:vector>
  </TitlesOfParts>
  <Company>.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Comenius Project „Different Languages – Same Speech“ – 2010/2012</dc:title>
  <dc:subject/>
  <dc:creator>.</dc:creator>
  <cp:keywords/>
  <cp:lastModifiedBy>I S</cp:lastModifiedBy>
  <cp:revision>4</cp:revision>
  <cp:lastPrinted>2010-10-22T06:47:00Z</cp:lastPrinted>
  <dcterms:created xsi:type="dcterms:W3CDTF">2013-11-05T20:42:00Z</dcterms:created>
  <dcterms:modified xsi:type="dcterms:W3CDTF">2015-05-27T09:09:00Z</dcterms:modified>
</cp:coreProperties>
</file>